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935"/>
        <w:tblW w:w="10662" w:type="dxa"/>
        <w:tblLook w:val="04A0" w:firstRow="1" w:lastRow="0" w:firstColumn="1" w:lastColumn="0" w:noHBand="0" w:noVBand="1"/>
      </w:tblPr>
      <w:tblGrid>
        <w:gridCol w:w="10662"/>
      </w:tblGrid>
      <w:tr w:rsidR="00752D27" w14:paraId="4F3E5FFE" w14:textId="77777777" w:rsidTr="00752D27">
        <w:trPr>
          <w:trHeight w:val="1758"/>
        </w:trPr>
        <w:tc>
          <w:tcPr>
            <w:tcW w:w="10662" w:type="dxa"/>
          </w:tcPr>
          <w:p w14:paraId="0B3FCEAF" w14:textId="77777777" w:rsidR="00752D27" w:rsidRPr="00752D27" w:rsidRDefault="00752D27" w:rsidP="00752D2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 xml:space="preserve">PROBLEME 1 </w:t>
            </w:r>
          </w:p>
          <w:p w14:paraId="29E8CD64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Dans sa valise, Bertrand met 20 vêtements. </w:t>
            </w:r>
            <w:r w:rsidRPr="00752D27">
              <w:rPr>
                <w:sz w:val="24"/>
                <w:szCs w:val="24"/>
              </w:rPr>
              <w:br/>
              <w:t xml:space="preserve">Dans la sienne, Sonia en met 2 fois moins que Bertrand. Elle en met aussi 6 de moins que Victor. </w:t>
            </w:r>
          </w:p>
          <w:p w14:paraId="631C498C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Combien de vêtements met Victor dans sa valise ? </w:t>
            </w:r>
          </w:p>
        </w:tc>
      </w:tr>
      <w:tr w:rsidR="00752D27" w14:paraId="6CF939D4" w14:textId="77777777" w:rsidTr="00752D27">
        <w:trPr>
          <w:trHeight w:val="1758"/>
        </w:trPr>
        <w:tc>
          <w:tcPr>
            <w:tcW w:w="10662" w:type="dxa"/>
          </w:tcPr>
          <w:p w14:paraId="26F56ED6" w14:textId="77777777" w:rsidR="00752D27" w:rsidRPr="00752D27" w:rsidRDefault="00752D27" w:rsidP="00752D2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 xml:space="preserve">PROBLEME 2 </w:t>
            </w:r>
          </w:p>
          <w:p w14:paraId="30A9E03C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Dans sa bibliothèque, Brice met 60 livres sur le premier étage.  </w:t>
            </w:r>
            <w:r w:rsidRPr="00752D27">
              <w:rPr>
                <w:sz w:val="24"/>
                <w:szCs w:val="24"/>
              </w:rPr>
              <w:br/>
              <w:t xml:space="preserve">Il en met 2 fois moins sur le second. Sur le troisième rayonnage, Brice met 12 livres de plus que sur le second. </w:t>
            </w:r>
          </w:p>
          <w:p w14:paraId="000C2522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Donne le nombre de livre que met Brice sur le troisième étage de sa bibliothèque. </w:t>
            </w:r>
          </w:p>
        </w:tc>
      </w:tr>
      <w:tr w:rsidR="00752D27" w14:paraId="03BC2653" w14:textId="77777777" w:rsidTr="00752D27">
        <w:trPr>
          <w:trHeight w:val="1758"/>
        </w:trPr>
        <w:tc>
          <w:tcPr>
            <w:tcW w:w="10662" w:type="dxa"/>
          </w:tcPr>
          <w:p w14:paraId="302C67DD" w14:textId="77777777" w:rsidR="00752D27" w:rsidRPr="00752D27" w:rsidRDefault="00752D27" w:rsidP="00752D2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 xml:space="preserve">PROBLEME 3 </w:t>
            </w:r>
          </w:p>
          <w:p w14:paraId="3299557D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Tirobot a mis 20 voitures dans un parking. Robotine joue avec lui et y gare des voitures rouges. </w:t>
            </w:r>
            <w:r w:rsidRPr="00752D27">
              <w:rPr>
                <w:sz w:val="24"/>
                <w:szCs w:val="24"/>
              </w:rPr>
              <w:br/>
              <w:t xml:space="preserve">Elle en met 2 fois moins que Tirobot. Elle en met aussi 6 de moins que leur cousin Ordi. </w:t>
            </w:r>
          </w:p>
          <w:p w14:paraId="3F716BD6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Combien de voitures vertes a garé Ordi dans le garage de Tirobot ? </w:t>
            </w:r>
          </w:p>
          <w:p w14:paraId="7D42B8E5" w14:textId="77777777" w:rsidR="00752D27" w:rsidRPr="00752D27" w:rsidRDefault="00752D27" w:rsidP="00752D27">
            <w:pPr>
              <w:rPr>
                <w:sz w:val="24"/>
                <w:szCs w:val="24"/>
              </w:rPr>
            </w:pPr>
          </w:p>
        </w:tc>
      </w:tr>
      <w:tr w:rsidR="00752D27" w14:paraId="3D7B6B15" w14:textId="77777777" w:rsidTr="00752D27">
        <w:trPr>
          <w:trHeight w:val="1758"/>
        </w:trPr>
        <w:tc>
          <w:tcPr>
            <w:tcW w:w="10662" w:type="dxa"/>
          </w:tcPr>
          <w:p w14:paraId="6416FED0" w14:textId="77777777" w:rsidR="00752D27" w:rsidRPr="00752D27" w:rsidRDefault="00752D27" w:rsidP="00752D2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 xml:space="preserve">PROBLEME 4 </w:t>
            </w:r>
          </w:p>
          <w:p w14:paraId="613A6866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Billal le jardinier communal plante un massif composé de 48 fleurs devant la mairie du village. </w:t>
            </w:r>
            <w:r w:rsidRPr="00752D27">
              <w:rPr>
                <w:sz w:val="24"/>
                <w:szCs w:val="24"/>
              </w:rPr>
              <w:br/>
              <w:t xml:space="preserve">Sébastien, son apprenti est en charge de la place des Tilleuls où il doit planter deux fois moins de plantes que Billal. Sébastien en met aussi 12 de plus que Vladimir. </w:t>
            </w:r>
          </w:p>
          <w:p w14:paraId="18C3EE0B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Combien de plantes Vladimir devra-t-il planter ? </w:t>
            </w:r>
          </w:p>
          <w:p w14:paraId="2F8FDF6F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  </w:t>
            </w:r>
          </w:p>
        </w:tc>
      </w:tr>
      <w:tr w:rsidR="00752D27" w14:paraId="7C2F8F18" w14:textId="77777777" w:rsidTr="00752D27">
        <w:trPr>
          <w:trHeight w:val="1570"/>
        </w:trPr>
        <w:tc>
          <w:tcPr>
            <w:tcW w:w="10662" w:type="dxa"/>
          </w:tcPr>
          <w:p w14:paraId="42C7E297" w14:textId="77777777" w:rsidR="00752D27" w:rsidRPr="00752D27" w:rsidRDefault="00752D27" w:rsidP="00752D2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>PROBLEME 5</w:t>
            </w:r>
          </w:p>
          <w:p w14:paraId="094C8C28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Marie colle 12 images dans son album de football. Steve en a 2 fois plus qu’elle dans le sien. Il en met aussi 2 de moins que Léa dans son bel album. Donne le nombre d’images que possède Léa. </w:t>
            </w:r>
          </w:p>
          <w:p w14:paraId="58A99114" w14:textId="77777777" w:rsidR="00752D27" w:rsidRPr="00752D27" w:rsidRDefault="00752D27" w:rsidP="00752D27">
            <w:pPr>
              <w:rPr>
                <w:sz w:val="24"/>
                <w:szCs w:val="24"/>
              </w:rPr>
            </w:pPr>
          </w:p>
        </w:tc>
      </w:tr>
      <w:tr w:rsidR="00752D27" w14:paraId="3BEC4A34" w14:textId="77777777" w:rsidTr="00752D27">
        <w:trPr>
          <w:trHeight w:val="1758"/>
        </w:trPr>
        <w:tc>
          <w:tcPr>
            <w:tcW w:w="10662" w:type="dxa"/>
          </w:tcPr>
          <w:p w14:paraId="47917BF6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>PROBLEME 6</w:t>
            </w:r>
          </w:p>
          <w:p w14:paraId="334D6A1B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Tirobot et Robotine ont mis toutes leurs voitures dans un parking de 80 places. </w:t>
            </w:r>
            <w:r w:rsidRPr="00752D27">
              <w:rPr>
                <w:sz w:val="24"/>
                <w:szCs w:val="24"/>
              </w:rPr>
              <w:br/>
              <w:t xml:space="preserve">Nous voulons savoir combien de voitures jaunes leur cousin Ordi pourra garer pour que le parking soit plein. On sait que Tirobot a mis ses 45 voitures bleues. Robotine a mis trois fois moins de voitures rouges. </w:t>
            </w:r>
          </w:p>
        </w:tc>
      </w:tr>
      <w:tr w:rsidR="00752D27" w14:paraId="54DE1734" w14:textId="77777777" w:rsidTr="00752D27">
        <w:trPr>
          <w:trHeight w:val="1758"/>
        </w:trPr>
        <w:tc>
          <w:tcPr>
            <w:tcW w:w="10662" w:type="dxa"/>
          </w:tcPr>
          <w:p w14:paraId="72E76FCC" w14:textId="77777777" w:rsidR="00752D27" w:rsidRPr="00752D27" w:rsidRDefault="00752D27" w:rsidP="00752D2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2D27">
              <w:rPr>
                <w:b/>
                <w:bCs/>
                <w:sz w:val="24"/>
                <w:szCs w:val="24"/>
                <w:u w:val="single"/>
              </w:rPr>
              <w:t>PROBLEME 7</w:t>
            </w:r>
          </w:p>
          <w:p w14:paraId="33B8ED2E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Dans sa mallette de magicien, Bill met 24 foulards. Sandra en met 4 fois moins que Bill dans sa mallette. Elle en met aussi 4 de plus que Vinz. </w:t>
            </w:r>
          </w:p>
          <w:p w14:paraId="586FD227" w14:textId="77777777" w:rsidR="00752D27" w:rsidRPr="00752D27" w:rsidRDefault="00752D27" w:rsidP="00752D27">
            <w:pPr>
              <w:rPr>
                <w:sz w:val="24"/>
                <w:szCs w:val="24"/>
              </w:rPr>
            </w:pPr>
            <w:r w:rsidRPr="00752D27">
              <w:rPr>
                <w:sz w:val="24"/>
                <w:szCs w:val="24"/>
              </w:rPr>
              <w:t xml:space="preserve">Quelle quantité de foulards met Vinz dans sa mallette ? </w:t>
            </w:r>
          </w:p>
        </w:tc>
      </w:tr>
    </w:tbl>
    <w:p w14:paraId="77CC3BCC" w14:textId="51265E25" w:rsidR="00AE2D2F" w:rsidRPr="00752D27" w:rsidRDefault="00752D27" w:rsidP="00752D27">
      <w:pPr>
        <w:jc w:val="center"/>
        <w:rPr>
          <w:sz w:val="36"/>
          <w:szCs w:val="36"/>
        </w:rPr>
      </w:pPr>
      <w:r w:rsidRPr="00752D27">
        <w:rPr>
          <w:sz w:val="36"/>
          <w:szCs w:val="36"/>
        </w:rPr>
        <w:t>S’entrainer à résoudre des problèmes complexes</w:t>
      </w:r>
    </w:p>
    <w:sectPr w:rsidR="00AE2D2F" w:rsidRPr="00752D27" w:rsidSect="00752D2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0"/>
    <w:rsid w:val="00052045"/>
    <w:rsid w:val="00093C00"/>
    <w:rsid w:val="001E485C"/>
    <w:rsid w:val="002A4060"/>
    <w:rsid w:val="00695579"/>
    <w:rsid w:val="00752D27"/>
    <w:rsid w:val="008E07D8"/>
    <w:rsid w:val="00AE2D2F"/>
    <w:rsid w:val="00BB150D"/>
    <w:rsid w:val="00E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D9FB"/>
  <w15:chartTrackingRefBased/>
  <w15:docId w15:val="{DF181B9C-2366-4397-850E-29BC44F4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2</cp:revision>
  <cp:lastPrinted>2022-03-31T05:31:00Z</cp:lastPrinted>
  <dcterms:created xsi:type="dcterms:W3CDTF">2022-05-14T12:52:00Z</dcterms:created>
  <dcterms:modified xsi:type="dcterms:W3CDTF">2022-05-14T12:52:00Z</dcterms:modified>
</cp:coreProperties>
</file>